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Pr="00642D8C" w:rsidRDefault="0086313C" w:rsidP="0086313C">
      <w:pPr>
        <w:rPr>
          <w:rFonts w:ascii="Sylfaen" w:hAnsi="Sylfaen"/>
        </w:rPr>
      </w:pPr>
    </w:p>
    <w:p w:rsidR="0086313C" w:rsidRPr="00642D8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D8C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642D8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2D8C"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 w:rsidRPr="00642D8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92657D" w:rsidRPr="00642D8C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2D8C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 w:rsidRPr="00642D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:rsidR="0092657D" w:rsidRPr="00642D8C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42D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6A603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</w:t>
      </w:r>
      <w:r w:rsidRPr="00642D8C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 w:rsidRPr="00642D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D45B6D" w:rsidRPr="00642D8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F061CA">
        <w:rPr>
          <w:rFonts w:ascii="Sylfaen" w:hAnsi="Sylfaen" w:cs="Sylfaen"/>
          <w:b/>
          <w:noProof/>
          <w:sz w:val="24"/>
          <w:szCs w:val="24"/>
          <w:lang w:val="ka-GE"/>
        </w:rPr>
        <w:t xml:space="preserve">ეკონომიკა და </w:t>
      </w:r>
      <w:r w:rsidR="00D45B6D" w:rsidRPr="00642D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მენეჯმენტი.</w:t>
      </w:r>
    </w:p>
    <w:p w:rsidR="00266176" w:rsidRPr="00642D8C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642D8C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642D8C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>.</w:t>
      </w:r>
    </w:p>
    <w:p w:rsidR="0086313C" w:rsidRPr="00642D8C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642D8C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642D8C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C12B2" w:rsidRPr="00642D8C">
        <w:rPr>
          <w:rFonts w:ascii="Sylfaen" w:hAnsi="Sylfaen"/>
          <w:b/>
          <w:sz w:val="24"/>
          <w:szCs w:val="24"/>
          <w:lang w:val="ka-GE"/>
        </w:rPr>
        <w:t xml:space="preserve">ფილოსოფიის დოქტორი </w:t>
      </w:r>
      <w:r w:rsidR="007D5FC7" w:rsidRPr="00642D8C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8D0C9B" w:rsidRPr="00642D8C">
        <w:rPr>
          <w:rFonts w:ascii="Sylfaen" w:hAnsi="Sylfaen"/>
          <w:b/>
          <w:sz w:val="24"/>
          <w:szCs w:val="24"/>
          <w:lang w:val="ka-GE"/>
        </w:rPr>
        <w:t>.</w:t>
      </w:r>
    </w:p>
    <w:p w:rsidR="0086313C" w:rsidRPr="00642D8C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642D8C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642D8C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9B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:rsidR="00002379" w:rsidRPr="00642D8C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42D8C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642D8C" w:rsidRPr="00642D8C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642D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ფილოსოფიის დოქტორი </w:t>
            </w:r>
            <w:r w:rsidR="007D5FC7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8D0C9B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8D0C9B" w:rsidRPr="00642D8C" w:rsidRDefault="007D5FC7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Gocha </w:t>
            </w:r>
            <w:r w:rsidRPr="00642D8C">
              <w:rPr>
                <w:rFonts w:ascii="Sylfaen" w:hAnsi="Sylfaen" w:cs="Sylfaen"/>
                <w:b/>
                <w:sz w:val="20"/>
                <w:szCs w:val="20"/>
              </w:rPr>
              <w:t>mskhiladze@yahoo.com</w:t>
            </w:r>
          </w:p>
          <w:p w:rsidR="008D0C9B" w:rsidRPr="00642D8C" w:rsidRDefault="008D0C9B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</w:rPr>
              <w:t>5</w:t>
            </w:r>
            <w:r w:rsidR="007D5FC7" w:rsidRPr="00642D8C">
              <w:rPr>
                <w:rFonts w:ascii="Sylfaen" w:hAnsi="Sylfaen" w:cs="Sylfaen"/>
                <w:b/>
                <w:sz w:val="20"/>
                <w:szCs w:val="20"/>
              </w:rPr>
              <w:t>99 64 16 26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C816D8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არჩევითი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642D8C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კრედიტების რაოდენობა - 4; სულ  100   საათი.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- 4</w:t>
            </w:r>
            <w:r w:rsidR="00587A6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8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:rsidR="001F0463" w:rsidRPr="00642D8C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30 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3.  შუალედური გამოცდა -  1 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1F0463" w:rsidRPr="00642D8C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CC12B2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587A6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A532F9"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3A2D21" w:rsidRPr="006559DF" w:rsidRDefault="006559DF" w:rsidP="006559DF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  <w:bookmarkStart w:id="0" w:name="_GoBack"/>
            <w:bookmarkEnd w:id="0"/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:rsidR="003A2D21" w:rsidRPr="00642D8C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642D8C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D8C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97" w:rsidRPr="00642D8C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642D8C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ეცოდინება:</w:t>
            </w:r>
          </w:p>
          <w:p w:rsidR="00D42C97" w:rsidRPr="00642D8C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84E83" w:rsidRPr="00642D8C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42C97" w:rsidRPr="00642D8C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642D8C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D42C97" w:rsidRPr="00642D8C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:rsidR="00884E83" w:rsidRPr="00642D8C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884E83" w:rsidRPr="00642D8C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642D8C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:rsidR="00884E83" w:rsidRPr="00642D8C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642D8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42C97" w:rsidRPr="00642D8C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42C97" w:rsidRPr="00642D8C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642D8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D42C97" w:rsidRPr="00642D8C" w:rsidRDefault="00D42C97" w:rsidP="00D42C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:rsidR="00FC01D1" w:rsidRPr="00642D8C" w:rsidRDefault="00BE45DA" w:rsidP="00D42C97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  <w:p w:rsidR="00FC01D1" w:rsidRPr="00642D8C" w:rsidRDefault="00FC01D1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2D8C" w:rsidRPr="00642D8C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C97" w:rsidRPr="00642D8C" w:rsidRDefault="00D42C97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7140E6" w:rsidRPr="00642D8C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642D8C" w:rsidRPr="00642D8C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42D8C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44" w:rsidRPr="00002379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:rsidR="00567944" w:rsidRPr="00002379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567944" w:rsidRPr="00002379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02379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567944" w:rsidRPr="00642D8C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140E6" w:rsidRPr="00642D8C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61BC" w:rsidRPr="00642D8C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:rsidR="00567944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D8C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გაანალიზება.</w:t>
            </w:r>
          </w:p>
        </w:tc>
      </w:tr>
      <w:tr w:rsidR="00642D8C" w:rsidRPr="00642D8C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42D8C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9F761E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40E6" w:rsidRPr="00642D8C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7161BC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7161BC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E44BE" w:rsidRPr="00642D8C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42D8C" w:rsidRPr="00642D8C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9F761E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შეფასება: 2 ქულა.</w:t>
            </w:r>
          </w:p>
        </w:tc>
      </w:tr>
      <w:tr w:rsidR="00642D8C" w:rsidRPr="00642D8C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7161BC" w:rsidRPr="00642D8C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567944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642D8C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642D8C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:rsidR="00642D8C" w:rsidRPr="00642D8C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:rsidR="0065446F" w:rsidRPr="00642D8C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642D8C" w:rsidRPr="00642D8C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642D8C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642D8C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642D8C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567944" w:rsidRPr="00642D8C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:rsidR="00567944" w:rsidRPr="00642D8C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5446F" w:rsidRPr="00642D8C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6424" w:rsidRPr="00642D8C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:rsidR="00642D8C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91330" w:rsidRPr="00642D8C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642D8C" w:rsidRPr="00642D8C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42D8C" w:rsidRPr="00642D8C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642D8C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642D8C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E59D5" w:rsidRPr="00642D8C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D1952" w:rsidRPr="00642D8C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ბ)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D1952" w:rsidRPr="00642D8C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685D8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85D86" w:rsidRPr="00642D8C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642D8C" w:rsidRPr="00642D8C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5D86">
              <w:rPr>
                <w:rFonts w:ascii="Sylfaen" w:hAnsi="Sylfaen"/>
                <w:b/>
                <w:sz w:val="24"/>
                <w:szCs w:val="24"/>
                <w:lang w:val="ka-GE"/>
              </w:rPr>
              <w:t>ესე</w:t>
            </w:r>
          </w:p>
          <w:p w:rsidR="00642D8C" w:rsidRPr="00642D8C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:rsidR="00AE41C2" w:rsidRPr="00642D8C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642D8C" w:rsidRPr="00642D8C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:rsidR="00CE78C4" w:rsidRPr="00642D8C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D8C" w:rsidRPr="00642D8C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72B5F" w:rsidRPr="00642D8C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ლექციადა პრაქტიკული მეცადინეობა</w:t>
            </w:r>
            <w:r w:rsidR="0065446F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642D8C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C9" w:rsidRPr="00642D8C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D72B5F" w:rsidRPr="00642D8C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642D8C" w:rsidRPr="00642D8C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642D8C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42D8C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642D8C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642D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1D6D9E" w:rsidRPr="00642D8C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642D8C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F356DF" w:rsidRPr="00642D8C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1952" w:rsidRPr="00642D8C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1D6D9E" w:rsidRPr="00642D8C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642D8C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642D8C" w:rsidRPr="00642D8C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642D8C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642D8C">
              <w:rPr>
                <w:b/>
                <w:sz w:val="20"/>
                <w:szCs w:val="20"/>
              </w:rPr>
              <w:t xml:space="preserve"> A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ფრიადი  –მაქსიმალური შეფასების 91 –100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642D8C">
              <w:rPr>
                <w:b/>
                <w:sz w:val="20"/>
                <w:szCs w:val="20"/>
              </w:rPr>
              <w:t xml:space="preserve">B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ა.გ)</w:t>
            </w:r>
            <w:r w:rsidRPr="00642D8C">
              <w:rPr>
                <w:b/>
                <w:sz w:val="20"/>
                <w:szCs w:val="20"/>
              </w:rPr>
              <w:t xml:space="preserve">  ( C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642D8C">
              <w:rPr>
                <w:b/>
                <w:sz w:val="20"/>
                <w:szCs w:val="20"/>
              </w:rPr>
              <w:t xml:space="preserve">D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642D8C">
              <w:rPr>
                <w:b/>
                <w:sz w:val="20"/>
                <w:szCs w:val="20"/>
              </w:rPr>
              <w:t xml:space="preserve">E ) 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D72B5F" w:rsidRPr="00642D8C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D8C">
              <w:rPr>
                <w:b/>
                <w:sz w:val="20"/>
                <w:szCs w:val="20"/>
              </w:rPr>
              <w:tab/>
            </w:r>
          </w:p>
          <w:p w:rsidR="00D72B5F" w:rsidRPr="00642D8C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642D8C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42D8C">
              <w:rPr>
                <w:rFonts w:ascii="Sylfaen" w:hAnsi="Sylfaen"/>
                <w:sz w:val="20"/>
                <w:szCs w:val="20"/>
              </w:rPr>
              <w:lastRenderedPageBreak/>
              <w:t xml:space="preserve">      ბ.ა) (</w:t>
            </w:r>
            <w:r w:rsidRPr="00642D8C">
              <w:rPr>
                <w:b/>
                <w:sz w:val="20"/>
                <w:szCs w:val="20"/>
              </w:rPr>
              <w:t>FX)</w:t>
            </w:r>
            <w:r w:rsidRPr="00642D8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642D8C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642D8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42D8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642D8C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642D8C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B54219" w:rsidRPr="00642D8C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65A09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:rsidR="0065446F" w:rsidRPr="00642D8C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2A2C27" w:rsidRDefault="00C94D10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  <w:r w:rsidR="00E2589E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  <w:r w:rsidR="001D2389" w:rsidRPr="00642D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მათ შორის: ზეპირი გამოკითხვა -   14 სემინარი x 1 ქულა = 14 ქულა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                     ბლიც გამოკითხვა  - 14 სემინარი x 1 ქულა = 14 ქულა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 – 3- ჯერ თითო  2 ქულა.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– 2 -ჯერ თითო 6 ქულა. 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ესე– 4 ქულა </w:t>
            </w:r>
          </w:p>
          <w:p w:rsidR="00607763" w:rsidRPr="008066F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გამოცდა: 20 ქულა -  ტესტები– თითოეული 1 ქულა</w:t>
            </w:r>
          </w:p>
          <w:p w:rsidR="00E82DE9" w:rsidRPr="00642D8C" w:rsidRDefault="0060776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066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 30 ქულა - ტესტები– თითოეული 1 ქულა</w:t>
            </w:r>
          </w:p>
          <w:p w:rsidR="008F6738" w:rsidRPr="00AB30E9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98239F"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AB30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:rsidR="001D6D9E" w:rsidRPr="00642D8C" w:rsidRDefault="001D6D9E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642D8C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2D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642D8C" w:rsidRPr="00642D8C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FB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შესავალი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F19" w:rsidRPr="003C64FB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2015</w:t>
            </w:r>
            <w:r w:rsidR="00F570AC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F19" w:rsidRPr="003C64FB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  <w:r w:rsidR="008D6E3B" w:rsidRPr="003C64F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42D8C" w:rsidRPr="00642D8C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642D8C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D8C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3C64FB" w:rsidRDefault="009862A2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</w:t>
            </w:r>
            <w:r w:rsidR="007D6336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აუთენტური ტექსტების </w:t>
            </w:r>
            <w:r w:rsidR="007D6336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გაცნ</w:t>
            </w: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ობა</w:t>
            </w:r>
            <w:r w:rsidR="00820A09"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3C64FB" w:rsidRPr="003C64FB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64F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  <w:p w:rsidR="003C6F19" w:rsidRPr="003C64FB" w:rsidRDefault="003C64FB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</w:p>
        </w:tc>
      </w:tr>
    </w:tbl>
    <w:p w:rsidR="00442B7A" w:rsidRPr="00642D8C" w:rsidRDefault="00442B7A" w:rsidP="00F570AC">
      <w:pPr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F570AC" w:rsidRPr="00642D8C" w:rsidRDefault="003C64FB" w:rsidP="00F570AC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ავტორი:        ფოლოსოფიის დოქტორი      </w:t>
      </w:r>
      <w:r w:rsidR="00930E96" w:rsidRPr="00642D8C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F570AC" w:rsidRPr="00642D8C">
        <w:rPr>
          <w:rFonts w:ascii="Sylfaen" w:hAnsi="Sylfaen"/>
          <w:b/>
          <w:sz w:val="24"/>
          <w:szCs w:val="24"/>
          <w:lang w:val="ka-GE"/>
        </w:rPr>
        <w:t>.</w:t>
      </w:r>
    </w:p>
    <w:sectPr w:rsidR="00F570AC" w:rsidRPr="00642D8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7"/>
  </w:num>
  <w:num w:numId="13">
    <w:abstractNumId w:val="16"/>
  </w:num>
  <w:num w:numId="14">
    <w:abstractNumId w:val="12"/>
  </w:num>
  <w:num w:numId="15">
    <w:abstractNumId w:val="4"/>
  </w:num>
  <w:num w:numId="16">
    <w:abstractNumId w:val="8"/>
  </w:num>
  <w:num w:numId="17">
    <w:abstractNumId w:val="1"/>
  </w:num>
  <w:num w:numId="18">
    <w:abstractNumId w:val="18"/>
  </w:num>
  <w:num w:numId="19">
    <w:abstractNumId w:val="6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79"/>
    <w:rsid w:val="000129B8"/>
    <w:rsid w:val="0002214F"/>
    <w:rsid w:val="000269CB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5369F"/>
    <w:rsid w:val="001736CC"/>
    <w:rsid w:val="00174FF8"/>
    <w:rsid w:val="001A1162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64FB"/>
    <w:rsid w:val="003C6F19"/>
    <w:rsid w:val="003E25E8"/>
    <w:rsid w:val="003E59D5"/>
    <w:rsid w:val="003F3575"/>
    <w:rsid w:val="00442B7A"/>
    <w:rsid w:val="00455316"/>
    <w:rsid w:val="00465A96"/>
    <w:rsid w:val="004A465C"/>
    <w:rsid w:val="004B0055"/>
    <w:rsid w:val="004D515A"/>
    <w:rsid w:val="005138F5"/>
    <w:rsid w:val="00567944"/>
    <w:rsid w:val="00571BE0"/>
    <w:rsid w:val="0058400C"/>
    <w:rsid w:val="00587A61"/>
    <w:rsid w:val="005C6EA9"/>
    <w:rsid w:val="005D0209"/>
    <w:rsid w:val="00607763"/>
    <w:rsid w:val="00642D8C"/>
    <w:rsid w:val="0065446F"/>
    <w:rsid w:val="006559DF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F85"/>
    <w:rsid w:val="007076DF"/>
    <w:rsid w:val="007140E6"/>
    <w:rsid w:val="007161BC"/>
    <w:rsid w:val="00730458"/>
    <w:rsid w:val="0074180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6313C"/>
    <w:rsid w:val="0087332B"/>
    <w:rsid w:val="00884E83"/>
    <w:rsid w:val="00897FEA"/>
    <w:rsid w:val="008C1B97"/>
    <w:rsid w:val="008D0C9B"/>
    <w:rsid w:val="008D391E"/>
    <w:rsid w:val="008D6E3B"/>
    <w:rsid w:val="008E38D1"/>
    <w:rsid w:val="008F6738"/>
    <w:rsid w:val="0092657D"/>
    <w:rsid w:val="00930E96"/>
    <w:rsid w:val="0093459D"/>
    <w:rsid w:val="00957AF8"/>
    <w:rsid w:val="0098188D"/>
    <w:rsid w:val="0098239F"/>
    <w:rsid w:val="009862A2"/>
    <w:rsid w:val="009D64CD"/>
    <w:rsid w:val="009F761E"/>
    <w:rsid w:val="00A22282"/>
    <w:rsid w:val="00A532F9"/>
    <w:rsid w:val="00A65A09"/>
    <w:rsid w:val="00A72A90"/>
    <w:rsid w:val="00A72BA5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5739"/>
    <w:rsid w:val="00B67964"/>
    <w:rsid w:val="00B91330"/>
    <w:rsid w:val="00BA34E3"/>
    <w:rsid w:val="00BB7999"/>
    <w:rsid w:val="00BD52F5"/>
    <w:rsid w:val="00BE45DA"/>
    <w:rsid w:val="00C11212"/>
    <w:rsid w:val="00C26E43"/>
    <w:rsid w:val="00C32F97"/>
    <w:rsid w:val="00C506CA"/>
    <w:rsid w:val="00C65143"/>
    <w:rsid w:val="00C816D8"/>
    <w:rsid w:val="00C81CB4"/>
    <w:rsid w:val="00C91122"/>
    <w:rsid w:val="00C91512"/>
    <w:rsid w:val="00C94D10"/>
    <w:rsid w:val="00CA470C"/>
    <w:rsid w:val="00CC12B2"/>
    <w:rsid w:val="00CD6424"/>
    <w:rsid w:val="00CD7F06"/>
    <w:rsid w:val="00CE235D"/>
    <w:rsid w:val="00CE78C4"/>
    <w:rsid w:val="00D03DBF"/>
    <w:rsid w:val="00D162E4"/>
    <w:rsid w:val="00D34CDB"/>
    <w:rsid w:val="00D42C97"/>
    <w:rsid w:val="00D45B6D"/>
    <w:rsid w:val="00D61B21"/>
    <w:rsid w:val="00D72B5F"/>
    <w:rsid w:val="00D76D59"/>
    <w:rsid w:val="00D86F7F"/>
    <w:rsid w:val="00DB796D"/>
    <w:rsid w:val="00DD1D84"/>
    <w:rsid w:val="00E2589E"/>
    <w:rsid w:val="00E41E73"/>
    <w:rsid w:val="00E60D86"/>
    <w:rsid w:val="00E64D9A"/>
    <w:rsid w:val="00E82DE9"/>
    <w:rsid w:val="00E86736"/>
    <w:rsid w:val="00E911A7"/>
    <w:rsid w:val="00ED7129"/>
    <w:rsid w:val="00EF0354"/>
    <w:rsid w:val="00EF3BC9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ჯოხაძე</cp:lastModifiedBy>
  <cp:revision>34</cp:revision>
  <dcterms:created xsi:type="dcterms:W3CDTF">2019-03-15T07:14:00Z</dcterms:created>
  <dcterms:modified xsi:type="dcterms:W3CDTF">2019-06-12T08:25:00Z</dcterms:modified>
</cp:coreProperties>
</file>